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87B2B" w14:textId="62A46C8A" w:rsidR="00863A7A" w:rsidRDefault="002227EB" w:rsidP="00030AC1">
      <w:pPr>
        <w:ind w:left="1490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7820789" wp14:editId="1267EFAF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438275" cy="523875"/>
            <wp:effectExtent l="0" t="0" r="9525" b="9525"/>
            <wp:wrapSquare wrapText="bothSides"/>
            <wp:docPr id="1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8D1">
        <w:t xml:space="preserve">  </w:t>
      </w:r>
      <w:r w:rsidR="00181DEE" w:rsidRPr="00FF08D1">
        <w:rPr>
          <w:b/>
        </w:rPr>
        <w:t>CAMPUS ANIMAL TRANSFER AND</w:t>
      </w:r>
      <w:r w:rsidR="00704564">
        <w:rPr>
          <w:b/>
        </w:rPr>
        <w:t>/OR</w:t>
      </w:r>
      <w:r w:rsidR="00181DEE" w:rsidRPr="00FF08D1">
        <w:rPr>
          <w:b/>
        </w:rPr>
        <w:t xml:space="preserve"> TRANSPORT</w:t>
      </w:r>
      <w:r w:rsidR="00007EC6" w:rsidRPr="00FF08D1">
        <w:rPr>
          <w:b/>
        </w:rPr>
        <w:t xml:space="preserve"> FORM </w:t>
      </w:r>
    </w:p>
    <w:p w14:paraId="0659F6AE" w14:textId="58E4DEF2" w:rsidR="00704564" w:rsidRDefault="00704564" w:rsidP="00704564">
      <w:pPr>
        <w:pStyle w:val="ListParagraph"/>
        <w:ind w:left="0" w:firstLine="0"/>
        <w:rPr>
          <w:sz w:val="22"/>
        </w:rPr>
      </w:pPr>
    </w:p>
    <w:p w14:paraId="5F49CA92" w14:textId="77777777" w:rsidR="009E7B88" w:rsidRPr="00704564" w:rsidRDefault="009E7B88" w:rsidP="00704564">
      <w:pPr>
        <w:pStyle w:val="ListParagraph"/>
        <w:ind w:left="0" w:firstLine="0"/>
        <w:rPr>
          <w:sz w:val="22"/>
        </w:rPr>
      </w:pPr>
    </w:p>
    <w:p w14:paraId="18E9584E" w14:textId="1E5036FB" w:rsidR="00863A7A" w:rsidRPr="006D03A1" w:rsidRDefault="00704564" w:rsidP="003B09CA">
      <w:pPr>
        <w:pStyle w:val="ListParagraph"/>
        <w:numPr>
          <w:ilvl w:val="0"/>
          <w:numId w:val="1"/>
        </w:numPr>
        <w:ind w:left="540" w:hanging="540"/>
        <w:rPr>
          <w:sz w:val="20"/>
          <w:szCs w:val="20"/>
        </w:rPr>
      </w:pPr>
      <w:r w:rsidRPr="006D03A1">
        <w:rPr>
          <w:b/>
          <w:i/>
          <w:sz w:val="20"/>
          <w:szCs w:val="20"/>
        </w:rPr>
        <w:t xml:space="preserve">Transfers </w:t>
      </w:r>
      <w:r w:rsidRPr="006D03A1">
        <w:rPr>
          <w:sz w:val="20"/>
          <w:szCs w:val="20"/>
        </w:rPr>
        <w:t>–  N</w:t>
      </w:r>
      <w:r w:rsidR="007A0030" w:rsidRPr="006D03A1">
        <w:rPr>
          <w:sz w:val="20"/>
          <w:szCs w:val="20"/>
        </w:rPr>
        <w:t>otify the IACUC about</w:t>
      </w:r>
      <w:r w:rsidR="00863A7A" w:rsidRPr="006D03A1">
        <w:rPr>
          <w:sz w:val="20"/>
          <w:szCs w:val="20"/>
        </w:rPr>
        <w:t xml:space="preserve"> a</w:t>
      </w:r>
      <w:r w:rsidR="00FF08D1" w:rsidRPr="006D03A1">
        <w:rPr>
          <w:sz w:val="20"/>
          <w:szCs w:val="20"/>
        </w:rPr>
        <w:t xml:space="preserve"> transfer of animals between protocols </w:t>
      </w:r>
      <w:r w:rsidRPr="006D03A1">
        <w:rPr>
          <w:sz w:val="20"/>
          <w:szCs w:val="20"/>
        </w:rPr>
        <w:t>and/or PIs.  C</w:t>
      </w:r>
      <w:r w:rsidR="00FF08D1" w:rsidRPr="006D03A1">
        <w:rPr>
          <w:sz w:val="20"/>
          <w:szCs w:val="20"/>
        </w:rPr>
        <w:t xml:space="preserve">omplete Section </w:t>
      </w:r>
      <w:r w:rsidRPr="006D03A1">
        <w:rPr>
          <w:sz w:val="20"/>
          <w:szCs w:val="20"/>
        </w:rPr>
        <w:t xml:space="preserve">A, B and </w:t>
      </w:r>
      <w:r w:rsidR="00FF08D1" w:rsidRPr="006D03A1">
        <w:rPr>
          <w:sz w:val="20"/>
          <w:szCs w:val="20"/>
        </w:rPr>
        <w:t xml:space="preserve">C and submit </w:t>
      </w:r>
      <w:r w:rsidRPr="006D03A1">
        <w:rPr>
          <w:sz w:val="20"/>
          <w:szCs w:val="20"/>
        </w:rPr>
        <w:t xml:space="preserve">this form </w:t>
      </w:r>
      <w:r w:rsidR="00FF08D1" w:rsidRPr="006D03A1">
        <w:rPr>
          <w:sz w:val="20"/>
          <w:szCs w:val="20"/>
        </w:rPr>
        <w:t xml:space="preserve">to </w:t>
      </w:r>
      <w:hyperlink r:id="rId11" w:history="1">
        <w:r w:rsidRPr="006D03A1">
          <w:rPr>
            <w:rStyle w:val="Hyperlink"/>
            <w:sz w:val="20"/>
            <w:szCs w:val="20"/>
          </w:rPr>
          <w:t>IACUC@wayne.edu</w:t>
        </w:r>
      </w:hyperlink>
      <w:r w:rsidRPr="006D03A1">
        <w:rPr>
          <w:sz w:val="20"/>
          <w:szCs w:val="20"/>
        </w:rPr>
        <w:t>.</w:t>
      </w:r>
    </w:p>
    <w:p w14:paraId="6AE57CA5" w14:textId="6213F18D" w:rsidR="00E53CA7" w:rsidRPr="006D03A1" w:rsidRDefault="00704564" w:rsidP="003B09CA">
      <w:pPr>
        <w:pStyle w:val="ListParagraph"/>
        <w:numPr>
          <w:ilvl w:val="0"/>
          <w:numId w:val="1"/>
        </w:numPr>
        <w:ind w:left="540" w:hanging="540"/>
        <w:rPr>
          <w:sz w:val="20"/>
          <w:szCs w:val="20"/>
        </w:rPr>
      </w:pPr>
      <w:r w:rsidRPr="006D03A1">
        <w:rPr>
          <w:b/>
          <w:i/>
          <w:sz w:val="20"/>
          <w:szCs w:val="20"/>
        </w:rPr>
        <w:t>Transportation</w:t>
      </w:r>
      <w:r w:rsidRPr="006D03A1">
        <w:rPr>
          <w:sz w:val="20"/>
          <w:szCs w:val="20"/>
        </w:rPr>
        <w:t xml:space="preserve"> – Notify the DLAR VTS t</w:t>
      </w:r>
      <w:r w:rsidR="005F3176" w:rsidRPr="006D03A1">
        <w:rPr>
          <w:sz w:val="20"/>
          <w:szCs w:val="20"/>
        </w:rPr>
        <w:t>o request that DLAR transport</w:t>
      </w:r>
      <w:r w:rsidR="007A486B" w:rsidRPr="006D03A1">
        <w:rPr>
          <w:sz w:val="20"/>
          <w:szCs w:val="20"/>
        </w:rPr>
        <w:t xml:space="preserve"> animals between buildings on campus</w:t>
      </w:r>
      <w:r w:rsidR="005332A9">
        <w:rPr>
          <w:sz w:val="20"/>
          <w:szCs w:val="20"/>
        </w:rPr>
        <w:t xml:space="preserve"> at </w:t>
      </w:r>
      <w:r w:rsidR="005332A9" w:rsidRPr="005332A9">
        <w:rPr>
          <w:i/>
          <w:sz w:val="20"/>
          <w:szCs w:val="20"/>
        </w:rPr>
        <w:t>least 2 business days</w:t>
      </w:r>
      <w:r w:rsidR="005332A9">
        <w:rPr>
          <w:sz w:val="20"/>
          <w:szCs w:val="20"/>
        </w:rPr>
        <w:t xml:space="preserve"> before the required transport</w:t>
      </w:r>
      <w:r w:rsidRPr="006D03A1">
        <w:rPr>
          <w:sz w:val="20"/>
          <w:szCs w:val="20"/>
        </w:rPr>
        <w:t>.  C</w:t>
      </w:r>
      <w:r w:rsidR="005F3176" w:rsidRPr="006D03A1">
        <w:rPr>
          <w:sz w:val="20"/>
          <w:szCs w:val="20"/>
        </w:rPr>
        <w:t>o</w:t>
      </w:r>
      <w:r w:rsidR="00FF08D1" w:rsidRPr="006D03A1">
        <w:rPr>
          <w:sz w:val="20"/>
          <w:szCs w:val="20"/>
        </w:rPr>
        <w:t xml:space="preserve">mplete Section </w:t>
      </w:r>
      <w:r w:rsidRPr="006D03A1">
        <w:rPr>
          <w:sz w:val="20"/>
          <w:szCs w:val="20"/>
        </w:rPr>
        <w:t xml:space="preserve">A, B and </w:t>
      </w:r>
      <w:r w:rsidR="00FF08D1" w:rsidRPr="006D03A1">
        <w:rPr>
          <w:sz w:val="20"/>
          <w:szCs w:val="20"/>
        </w:rPr>
        <w:t>D</w:t>
      </w:r>
      <w:r w:rsidR="001765EB" w:rsidRPr="006D03A1">
        <w:rPr>
          <w:sz w:val="20"/>
          <w:szCs w:val="20"/>
        </w:rPr>
        <w:t xml:space="preserve"> and submit to </w:t>
      </w:r>
      <w:hyperlink r:id="rId12" w:history="1">
        <w:r w:rsidRPr="006D03A1">
          <w:rPr>
            <w:rStyle w:val="Hyperlink"/>
            <w:sz w:val="20"/>
            <w:szCs w:val="20"/>
          </w:rPr>
          <w:t>dlarvts@wayne.edu</w:t>
        </w:r>
      </w:hyperlink>
      <w:r w:rsidRPr="006D03A1">
        <w:rPr>
          <w:sz w:val="20"/>
          <w:szCs w:val="20"/>
        </w:rPr>
        <w:t>.</w:t>
      </w:r>
    </w:p>
    <w:p w14:paraId="6DFFCBF0" w14:textId="2563FB52" w:rsidR="00704564" w:rsidRPr="006D03A1" w:rsidRDefault="00704564" w:rsidP="003B09CA">
      <w:pPr>
        <w:pStyle w:val="ListParagraph"/>
        <w:numPr>
          <w:ilvl w:val="0"/>
          <w:numId w:val="1"/>
        </w:numPr>
        <w:ind w:left="540" w:hanging="540"/>
        <w:rPr>
          <w:sz w:val="20"/>
          <w:szCs w:val="20"/>
        </w:rPr>
      </w:pPr>
      <w:r w:rsidRPr="006D03A1">
        <w:rPr>
          <w:b/>
          <w:i/>
          <w:sz w:val="20"/>
          <w:szCs w:val="20"/>
        </w:rPr>
        <w:t xml:space="preserve">Transfers with Transportation </w:t>
      </w:r>
      <w:r w:rsidRPr="006D03A1">
        <w:rPr>
          <w:sz w:val="20"/>
          <w:szCs w:val="20"/>
        </w:rPr>
        <w:t>– Notify the IACUC about a transfer of animals between protocols and/or PIs</w:t>
      </w:r>
      <w:r w:rsidR="009E7B88" w:rsidRPr="006D03A1">
        <w:rPr>
          <w:sz w:val="20"/>
          <w:szCs w:val="20"/>
        </w:rPr>
        <w:t xml:space="preserve"> that will involve transportation.  Complete Section A, B, </w:t>
      </w:r>
      <w:r w:rsidRPr="006D03A1">
        <w:rPr>
          <w:sz w:val="20"/>
          <w:szCs w:val="20"/>
        </w:rPr>
        <w:t xml:space="preserve">C and </w:t>
      </w:r>
      <w:r w:rsidR="009E7B88" w:rsidRPr="006D03A1">
        <w:rPr>
          <w:sz w:val="20"/>
          <w:szCs w:val="20"/>
        </w:rPr>
        <w:t xml:space="preserve">D </w:t>
      </w:r>
      <w:r w:rsidRPr="006D03A1">
        <w:rPr>
          <w:sz w:val="20"/>
          <w:szCs w:val="20"/>
        </w:rPr>
        <w:t xml:space="preserve">submit this form to </w:t>
      </w:r>
      <w:hyperlink r:id="rId13" w:history="1">
        <w:r w:rsidR="009E7B88" w:rsidRPr="006D03A1">
          <w:rPr>
            <w:rStyle w:val="Hyperlink"/>
            <w:sz w:val="20"/>
            <w:szCs w:val="20"/>
          </w:rPr>
          <w:t>IACUC@wayne.edu</w:t>
        </w:r>
      </w:hyperlink>
      <w:r w:rsidR="009E7B88" w:rsidRPr="006D03A1">
        <w:rPr>
          <w:sz w:val="20"/>
          <w:szCs w:val="20"/>
        </w:rPr>
        <w:t>.  The IACUC will communicate with DLAR VTS.</w:t>
      </w:r>
      <w:r w:rsidR="005332A9">
        <w:rPr>
          <w:sz w:val="20"/>
          <w:szCs w:val="20"/>
        </w:rPr>
        <w:t xml:space="preserve">  Transportation by the DLAR needs to be arranged at least </w:t>
      </w:r>
      <w:r w:rsidR="005332A9" w:rsidRPr="005332A9">
        <w:rPr>
          <w:i/>
          <w:sz w:val="20"/>
          <w:szCs w:val="20"/>
        </w:rPr>
        <w:t>2 business days</w:t>
      </w:r>
      <w:r w:rsidR="005332A9">
        <w:rPr>
          <w:sz w:val="20"/>
          <w:szCs w:val="20"/>
        </w:rPr>
        <w:t xml:space="preserve"> before the required transport.</w:t>
      </w:r>
    </w:p>
    <w:tbl>
      <w:tblPr>
        <w:tblW w:w="10996" w:type="dxa"/>
        <w:tblInd w:w="4" w:type="dxa"/>
        <w:tblCellMar>
          <w:top w:w="37" w:type="dxa"/>
          <w:left w:w="0" w:type="dxa"/>
          <w:right w:w="55" w:type="dxa"/>
        </w:tblCellMar>
        <w:tblLook w:val="04A0" w:firstRow="1" w:lastRow="0" w:firstColumn="1" w:lastColumn="0" w:noHBand="0" w:noVBand="1"/>
      </w:tblPr>
      <w:tblGrid>
        <w:gridCol w:w="2267"/>
        <w:gridCol w:w="425"/>
        <w:gridCol w:w="4680"/>
        <w:gridCol w:w="1980"/>
        <w:gridCol w:w="1644"/>
      </w:tblGrid>
      <w:tr w:rsidR="001A21B2" w:rsidRPr="006D03A1" w14:paraId="61EACD60" w14:textId="77777777" w:rsidTr="005D107A">
        <w:trPr>
          <w:trHeight w:val="360"/>
        </w:trPr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7A8A8"/>
            <w:vAlign w:val="center"/>
          </w:tcPr>
          <w:p w14:paraId="00EBAD0C" w14:textId="77777777" w:rsidR="00E53CA7" w:rsidRPr="006D03A1" w:rsidRDefault="00E53CA7" w:rsidP="005D107A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7A8A8"/>
            <w:vAlign w:val="center"/>
          </w:tcPr>
          <w:p w14:paraId="6C5A566F" w14:textId="77777777" w:rsidR="00E53CA7" w:rsidRPr="006D03A1" w:rsidRDefault="00E53CA7" w:rsidP="005D107A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7A8A8"/>
            <w:vAlign w:val="center"/>
          </w:tcPr>
          <w:p w14:paraId="60B2DF8D" w14:textId="4E8D52FB" w:rsidR="00E53CA7" w:rsidRPr="006D03A1" w:rsidRDefault="005F3176" w:rsidP="005D107A">
            <w:pPr>
              <w:spacing w:after="0" w:line="240" w:lineRule="auto"/>
              <w:ind w:left="0" w:right="12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03A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Section A: </w:t>
            </w:r>
            <w:r w:rsidR="00B4119C" w:rsidRPr="006D03A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RECIPIENT </w:t>
            </w:r>
            <w:r w:rsidR="004F2E53" w:rsidRPr="006D03A1">
              <w:rPr>
                <w:rFonts w:asciiTheme="minorHAnsi" w:hAnsiTheme="minorHAnsi" w:cstheme="minorHAnsi"/>
                <w:b/>
                <w:sz w:val="20"/>
                <w:szCs w:val="20"/>
              </w:rPr>
              <w:t>PI INFORMATION</w:t>
            </w:r>
          </w:p>
        </w:tc>
        <w:tc>
          <w:tcPr>
            <w:tcW w:w="3624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7A8A8"/>
            <w:vAlign w:val="center"/>
          </w:tcPr>
          <w:p w14:paraId="493719EF" w14:textId="77777777" w:rsidR="00E53CA7" w:rsidRPr="006D03A1" w:rsidRDefault="00E53CA7" w:rsidP="005D107A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70D1" w:rsidRPr="006D03A1" w14:paraId="17D9AE06" w14:textId="77777777" w:rsidTr="006C215B">
        <w:trPr>
          <w:trHeight w:val="360"/>
        </w:trPr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4B95A5E" w14:textId="13746B0B" w:rsidR="00BB70D1" w:rsidRPr="006D03A1" w:rsidRDefault="00BB70D1" w:rsidP="006C215B">
            <w:pPr>
              <w:spacing w:after="0" w:line="240" w:lineRule="auto"/>
              <w:ind w:left="86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03A1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A208EB" w:rsidRPr="006D03A1">
              <w:rPr>
                <w:rFonts w:asciiTheme="minorHAnsi" w:hAnsiTheme="minorHAnsi" w:cstheme="minorHAnsi"/>
                <w:sz w:val="20"/>
                <w:szCs w:val="20"/>
              </w:rPr>
              <w:t>ame/Department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  <w:vAlign w:val="center"/>
          </w:tcPr>
          <w:p w14:paraId="65CCA223" w14:textId="77777777" w:rsidR="00BB70D1" w:rsidRPr="006D03A1" w:rsidRDefault="00BB70D1" w:rsidP="006C215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  <w:vAlign w:val="center"/>
          </w:tcPr>
          <w:p w14:paraId="7674F852" w14:textId="1D1A2EF9" w:rsidR="00BB70D1" w:rsidRPr="006D03A1" w:rsidRDefault="00B2150D" w:rsidP="006C215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03A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D03A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D03A1">
              <w:rPr>
                <w:rFonts w:asciiTheme="minorHAnsi" w:hAnsiTheme="minorHAnsi" w:cstheme="minorHAnsi"/>
                <w:sz w:val="20"/>
                <w:szCs w:val="20"/>
              </w:rPr>
            </w:r>
            <w:r w:rsidRPr="006D03A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D03A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624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067594E" w14:textId="77777777" w:rsidR="00BB70D1" w:rsidRPr="006D03A1" w:rsidRDefault="00BB70D1" w:rsidP="006C215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70D1" w:rsidRPr="006D03A1" w14:paraId="61E8F5E3" w14:textId="77777777" w:rsidTr="006C215B">
        <w:trPr>
          <w:trHeight w:val="360"/>
        </w:trPr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4F5E7DD" w14:textId="5938E818" w:rsidR="00BB70D1" w:rsidRPr="006D03A1" w:rsidRDefault="00BB70D1" w:rsidP="006C215B">
            <w:pPr>
              <w:spacing w:after="0" w:line="240" w:lineRule="auto"/>
              <w:ind w:left="86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03A1">
              <w:rPr>
                <w:rFonts w:asciiTheme="minorHAnsi" w:hAnsiTheme="minorHAnsi" w:cstheme="minorHAnsi"/>
                <w:sz w:val="20"/>
                <w:szCs w:val="20"/>
              </w:rPr>
              <w:t>Protocol #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  <w:vAlign w:val="center"/>
          </w:tcPr>
          <w:p w14:paraId="38CCB64D" w14:textId="77777777" w:rsidR="00BB70D1" w:rsidRPr="006D03A1" w:rsidRDefault="00BB70D1" w:rsidP="006C215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  <w:vAlign w:val="center"/>
          </w:tcPr>
          <w:p w14:paraId="207A69AB" w14:textId="394AEA2B" w:rsidR="00BB70D1" w:rsidRPr="006D03A1" w:rsidRDefault="00B2150D" w:rsidP="006C215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03A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D03A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D03A1">
              <w:rPr>
                <w:rFonts w:asciiTheme="minorHAnsi" w:hAnsiTheme="minorHAnsi" w:cstheme="minorHAnsi"/>
                <w:sz w:val="20"/>
                <w:szCs w:val="20"/>
              </w:rPr>
            </w:r>
            <w:r w:rsidRPr="006D03A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D03A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624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3348BEE" w14:textId="77777777" w:rsidR="00BB70D1" w:rsidRPr="006D03A1" w:rsidRDefault="00BB70D1" w:rsidP="006C215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08D1" w:rsidRPr="006D03A1" w14:paraId="2808FCC0" w14:textId="77777777" w:rsidTr="006C215B">
        <w:trPr>
          <w:trHeight w:val="360"/>
        </w:trPr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D8CB97E" w14:textId="539B2A1A" w:rsidR="00FF08D1" w:rsidRPr="006D03A1" w:rsidRDefault="00FF08D1" w:rsidP="006C215B">
            <w:pPr>
              <w:spacing w:after="0" w:line="240" w:lineRule="auto"/>
              <w:ind w:left="86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03A1">
              <w:rPr>
                <w:rFonts w:asciiTheme="minorHAnsi" w:hAnsiTheme="minorHAnsi" w:cstheme="minorHAnsi"/>
                <w:sz w:val="20"/>
                <w:szCs w:val="20"/>
              </w:rPr>
              <w:t>Email</w:t>
            </w:r>
            <w:r w:rsidR="00A208EB" w:rsidRPr="006D03A1">
              <w:rPr>
                <w:rFonts w:asciiTheme="minorHAnsi" w:hAnsiTheme="minorHAnsi" w:cstheme="minorHAnsi"/>
                <w:sz w:val="20"/>
                <w:szCs w:val="20"/>
              </w:rPr>
              <w:t xml:space="preserve">/phone 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  <w:vAlign w:val="center"/>
          </w:tcPr>
          <w:p w14:paraId="7AB4F2DB" w14:textId="77777777" w:rsidR="00FF08D1" w:rsidRPr="006D03A1" w:rsidRDefault="00FF08D1" w:rsidP="006C215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  <w:vAlign w:val="center"/>
          </w:tcPr>
          <w:p w14:paraId="0AD5C4D5" w14:textId="634151D8" w:rsidR="00FF08D1" w:rsidRPr="006D03A1" w:rsidRDefault="00B2150D" w:rsidP="006C215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03A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6D03A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D03A1">
              <w:rPr>
                <w:rFonts w:asciiTheme="minorHAnsi" w:hAnsiTheme="minorHAnsi" w:cstheme="minorHAnsi"/>
                <w:sz w:val="20"/>
                <w:szCs w:val="20"/>
              </w:rPr>
            </w:r>
            <w:r w:rsidRPr="006D03A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D03A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624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5ECC9DD" w14:textId="77777777" w:rsidR="00FF08D1" w:rsidRPr="006D03A1" w:rsidRDefault="00FF08D1" w:rsidP="006C215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7907" w:rsidRPr="006D03A1" w14:paraId="6AD44F6F" w14:textId="77777777" w:rsidTr="005D107A">
        <w:trPr>
          <w:trHeight w:val="360"/>
        </w:trPr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7A8A8"/>
            <w:vAlign w:val="center"/>
          </w:tcPr>
          <w:p w14:paraId="3D5A1FE8" w14:textId="77777777" w:rsidR="00947907" w:rsidRPr="006D03A1" w:rsidRDefault="00947907" w:rsidP="005D107A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7A8A8"/>
            <w:vAlign w:val="center"/>
          </w:tcPr>
          <w:p w14:paraId="4586D1AF" w14:textId="77777777" w:rsidR="00947907" w:rsidRPr="006D03A1" w:rsidRDefault="00947907" w:rsidP="005D107A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7A8A8"/>
            <w:vAlign w:val="center"/>
          </w:tcPr>
          <w:p w14:paraId="60270E93" w14:textId="1EB553FB" w:rsidR="00947907" w:rsidRPr="006D03A1" w:rsidRDefault="00947907" w:rsidP="005D107A">
            <w:pPr>
              <w:spacing w:after="0" w:line="240" w:lineRule="auto"/>
              <w:ind w:left="18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03A1">
              <w:rPr>
                <w:rFonts w:asciiTheme="minorHAnsi" w:hAnsiTheme="minorHAnsi" w:cstheme="minorHAnsi"/>
                <w:b/>
                <w:sz w:val="20"/>
                <w:szCs w:val="20"/>
              </w:rPr>
              <w:t>Section B: ANIMAL INFORMATION</w:t>
            </w:r>
          </w:p>
        </w:tc>
        <w:tc>
          <w:tcPr>
            <w:tcW w:w="3624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7A8A8"/>
            <w:vAlign w:val="center"/>
          </w:tcPr>
          <w:p w14:paraId="5566FBBC" w14:textId="77777777" w:rsidR="00947907" w:rsidRPr="006D03A1" w:rsidRDefault="00947907" w:rsidP="005D107A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7907" w:rsidRPr="006D03A1" w14:paraId="516950A9" w14:textId="77777777" w:rsidTr="006C215B">
        <w:trPr>
          <w:trHeight w:val="360"/>
        </w:trPr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DF843FE" w14:textId="77777777" w:rsidR="00947907" w:rsidRPr="006D03A1" w:rsidRDefault="00947907" w:rsidP="006C215B">
            <w:pPr>
              <w:spacing w:after="0" w:line="240" w:lineRule="auto"/>
              <w:ind w:left="86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03A1">
              <w:rPr>
                <w:rFonts w:asciiTheme="minorHAnsi" w:hAnsiTheme="minorHAnsi" w:cstheme="minorHAnsi"/>
                <w:sz w:val="20"/>
                <w:szCs w:val="20"/>
              </w:rPr>
              <w:t xml:space="preserve">Species 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  <w:vAlign w:val="center"/>
          </w:tcPr>
          <w:p w14:paraId="68554C0D" w14:textId="77777777" w:rsidR="00947907" w:rsidRPr="006D03A1" w:rsidRDefault="00947907" w:rsidP="006C215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  <w:vAlign w:val="center"/>
          </w:tcPr>
          <w:p w14:paraId="2B537467" w14:textId="67314695" w:rsidR="00947907" w:rsidRPr="006D03A1" w:rsidRDefault="00B2150D" w:rsidP="006C215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03A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6D03A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D03A1">
              <w:rPr>
                <w:rFonts w:asciiTheme="minorHAnsi" w:hAnsiTheme="minorHAnsi" w:cstheme="minorHAnsi"/>
                <w:sz w:val="20"/>
                <w:szCs w:val="20"/>
              </w:rPr>
            </w:r>
            <w:r w:rsidRPr="006D03A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D03A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624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BA5598D" w14:textId="77777777" w:rsidR="00947907" w:rsidRPr="006D03A1" w:rsidRDefault="00947907" w:rsidP="006C215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7907" w:rsidRPr="006D03A1" w14:paraId="50B8EB11" w14:textId="77777777" w:rsidTr="006C215B">
        <w:trPr>
          <w:trHeight w:val="360"/>
        </w:trPr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0484673" w14:textId="77777777" w:rsidR="00947907" w:rsidRPr="006D03A1" w:rsidRDefault="00947907" w:rsidP="006C215B">
            <w:pPr>
              <w:spacing w:after="0" w:line="240" w:lineRule="auto"/>
              <w:ind w:left="86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03A1">
              <w:rPr>
                <w:rFonts w:asciiTheme="minorHAnsi" w:hAnsiTheme="minorHAnsi" w:cstheme="minorHAnsi"/>
                <w:sz w:val="20"/>
                <w:szCs w:val="20"/>
              </w:rPr>
              <w:t xml:space="preserve">Strain(s) 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  <w:vAlign w:val="center"/>
          </w:tcPr>
          <w:p w14:paraId="7FC3888F" w14:textId="77777777" w:rsidR="00947907" w:rsidRPr="006D03A1" w:rsidRDefault="00947907" w:rsidP="006C215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  <w:vAlign w:val="center"/>
          </w:tcPr>
          <w:p w14:paraId="0B5ACD8A" w14:textId="6519D10D" w:rsidR="00947907" w:rsidRPr="006D03A1" w:rsidRDefault="00B2150D" w:rsidP="006C215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03A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6D03A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D03A1">
              <w:rPr>
                <w:rFonts w:asciiTheme="minorHAnsi" w:hAnsiTheme="minorHAnsi" w:cstheme="minorHAnsi"/>
                <w:sz w:val="20"/>
                <w:szCs w:val="20"/>
              </w:rPr>
            </w:r>
            <w:r w:rsidRPr="006D03A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D03A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624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58BD6B7" w14:textId="77777777" w:rsidR="00947907" w:rsidRPr="006D03A1" w:rsidRDefault="00947907" w:rsidP="006C215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3868" w:rsidRPr="006D03A1" w14:paraId="67574698" w14:textId="77777777" w:rsidTr="00D22AE5">
        <w:trPr>
          <w:trHeight w:val="360"/>
        </w:trPr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287AA62" w14:textId="0A7C7A7C" w:rsidR="00543868" w:rsidRPr="006D03A1" w:rsidRDefault="00543868" w:rsidP="006C215B">
            <w:pPr>
              <w:spacing w:after="0" w:line="240" w:lineRule="auto"/>
              <w:ind w:left="86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Number of animals:</w:t>
            </w:r>
            <w:r w:rsidRPr="006D03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  <w:vAlign w:val="center"/>
          </w:tcPr>
          <w:p w14:paraId="09A060CC" w14:textId="65DE73CF" w:rsidR="00543868" w:rsidRPr="006D03A1" w:rsidRDefault="00543868" w:rsidP="006C215B">
            <w:pPr>
              <w:spacing w:after="0" w:line="240" w:lineRule="auto"/>
              <w:ind w:left="87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  <w:vAlign w:val="center"/>
          </w:tcPr>
          <w:p w14:paraId="68AE3ADD" w14:textId="4CFB5AD8" w:rsidR="00543868" w:rsidRPr="006D03A1" w:rsidRDefault="00543868" w:rsidP="006C215B">
            <w:pPr>
              <w:tabs>
                <w:tab w:val="center" w:pos="1645"/>
                <w:tab w:val="center" w:pos="2032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03A1">
              <w:rPr>
                <w:rFonts w:asciiTheme="minorHAnsi" w:hAnsiTheme="minorHAnsi" w:cstheme="minorHAnsi"/>
                <w:sz w:val="20"/>
                <w:szCs w:val="20"/>
              </w:rPr>
              <w:t xml:space="preserve">males: </w:t>
            </w:r>
            <w:r w:rsidRPr="006D03A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6D03A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D03A1">
              <w:rPr>
                <w:rFonts w:asciiTheme="minorHAnsi" w:hAnsiTheme="minorHAnsi" w:cstheme="minorHAnsi"/>
                <w:sz w:val="20"/>
                <w:szCs w:val="20"/>
              </w:rPr>
            </w:r>
            <w:r w:rsidRPr="006D03A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D03A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"/>
            <w:r w:rsidRPr="006D03A1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6D03A1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females: </w:t>
            </w:r>
            <w:r w:rsidRPr="006D03A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6D03A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D03A1">
              <w:rPr>
                <w:rFonts w:asciiTheme="minorHAnsi" w:hAnsiTheme="minorHAnsi" w:cstheme="minorHAnsi"/>
                <w:sz w:val="20"/>
                <w:szCs w:val="20"/>
              </w:rPr>
            </w:r>
            <w:r w:rsidRPr="006D03A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D03A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"/>
            <w:r w:rsidRPr="006D03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624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F15186F" w14:textId="39E1FDA2" w:rsidR="00543868" w:rsidRPr="006D03A1" w:rsidRDefault="00543868" w:rsidP="00543868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Number</w:t>
            </w:r>
            <w:r w:rsidRPr="00543868">
              <w:rPr>
                <w:rFonts w:asciiTheme="minorHAnsi" w:hAnsiTheme="minorHAnsi" w:cstheme="minorHAnsi"/>
                <w:sz w:val="20"/>
                <w:szCs w:val="20"/>
              </w:rPr>
              <w:t xml:space="preserve"> of cages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6D03A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D03A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D03A1">
              <w:rPr>
                <w:rFonts w:asciiTheme="minorHAnsi" w:hAnsiTheme="minorHAnsi" w:cstheme="minorHAnsi"/>
                <w:sz w:val="20"/>
                <w:szCs w:val="20"/>
              </w:rPr>
            </w:r>
            <w:r w:rsidRPr="006D03A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D03A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2150D" w:rsidRPr="006D03A1" w14:paraId="0A828BB0" w14:textId="77777777" w:rsidTr="006C215B">
        <w:trPr>
          <w:trHeight w:val="360"/>
        </w:trPr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22496EB" w14:textId="77777777" w:rsidR="00B2150D" w:rsidRPr="006D03A1" w:rsidRDefault="00B2150D" w:rsidP="006C215B">
            <w:pPr>
              <w:spacing w:after="0" w:line="240" w:lineRule="auto"/>
              <w:ind w:left="86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03A1">
              <w:rPr>
                <w:rFonts w:asciiTheme="minorHAnsi" w:hAnsiTheme="minorHAnsi" w:cstheme="minorHAnsi"/>
                <w:sz w:val="20"/>
                <w:szCs w:val="20"/>
              </w:rPr>
              <w:t>Special conditions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  <w:vAlign w:val="center"/>
          </w:tcPr>
          <w:p w14:paraId="30BEAF95" w14:textId="77777777" w:rsidR="00B2150D" w:rsidRPr="006D03A1" w:rsidRDefault="00B2150D" w:rsidP="006C215B">
            <w:pPr>
              <w:spacing w:after="0" w:line="240" w:lineRule="auto"/>
              <w:ind w:left="87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04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CBD0556" w14:textId="75C0FF08" w:rsidR="00B2150D" w:rsidRPr="006D03A1" w:rsidRDefault="00B2150D" w:rsidP="006C215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03A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6D03A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73CE3">
              <w:rPr>
                <w:rFonts w:asciiTheme="minorHAnsi" w:hAnsiTheme="minorHAnsi" w:cstheme="minorHAnsi"/>
                <w:sz w:val="20"/>
                <w:szCs w:val="20"/>
              </w:rPr>
            </w:r>
            <w:r w:rsidR="00073C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D03A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"/>
            <w:r w:rsidRPr="006D03A1">
              <w:rPr>
                <w:rFonts w:asciiTheme="minorHAnsi" w:hAnsiTheme="minorHAnsi" w:cstheme="minorHAnsi"/>
                <w:sz w:val="20"/>
                <w:szCs w:val="20"/>
              </w:rPr>
              <w:t xml:space="preserve"> Biohazard</w:t>
            </w:r>
            <w:r w:rsidR="0087477F" w:rsidRPr="006D03A1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bookmarkStart w:id="8" w:name="_GoBack"/>
            <w:r w:rsidRPr="006D03A1">
              <w:rPr>
                <w:rFonts w:ascii="MS Gothic" w:eastAsia="MS Gothic" w:hAnsi="MS Gothic"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2"/>
            <w:r w:rsidRPr="006D03A1">
              <w:rPr>
                <w:rFonts w:ascii="MS Gothic" w:eastAsia="MS Gothic" w:hAnsi="MS Gothic" w:cstheme="minorHAnsi"/>
                <w:sz w:val="20"/>
                <w:szCs w:val="20"/>
              </w:rPr>
              <w:instrText xml:space="preserve"> </w:instrText>
            </w:r>
            <w:r w:rsidRPr="006D03A1">
              <w:rPr>
                <w:rFonts w:ascii="MS Gothic" w:eastAsia="MS Gothic" w:hAnsi="MS Gothic" w:cstheme="minorHAnsi" w:hint="eastAsia"/>
                <w:sz w:val="20"/>
                <w:szCs w:val="20"/>
              </w:rPr>
              <w:instrText>FORMCHECKBOX</w:instrText>
            </w:r>
            <w:r w:rsidRPr="006D03A1">
              <w:rPr>
                <w:rFonts w:ascii="MS Gothic" w:eastAsia="MS Gothic" w:hAnsi="MS Gothic" w:cstheme="minorHAnsi"/>
                <w:sz w:val="20"/>
                <w:szCs w:val="20"/>
              </w:rPr>
              <w:instrText xml:space="preserve"> </w:instrText>
            </w:r>
            <w:r w:rsidR="00073CE3" w:rsidRPr="006D03A1">
              <w:rPr>
                <w:rFonts w:ascii="MS Gothic" w:eastAsia="MS Gothic" w:hAnsi="MS Gothic" w:cstheme="minorHAnsi"/>
                <w:sz w:val="20"/>
                <w:szCs w:val="20"/>
              </w:rPr>
            </w:r>
            <w:r w:rsidR="00073CE3">
              <w:rPr>
                <w:rFonts w:ascii="MS Gothic" w:eastAsia="MS Gothic" w:hAnsi="MS Gothic" w:cstheme="minorHAnsi"/>
                <w:sz w:val="20"/>
                <w:szCs w:val="20"/>
              </w:rPr>
              <w:fldChar w:fldCharType="separate"/>
            </w:r>
            <w:r w:rsidRPr="006D03A1">
              <w:rPr>
                <w:rFonts w:ascii="MS Gothic" w:eastAsia="MS Gothic" w:hAnsi="MS Gothic" w:cstheme="minorHAnsi"/>
                <w:sz w:val="20"/>
                <w:szCs w:val="20"/>
              </w:rPr>
              <w:fldChar w:fldCharType="end"/>
            </w:r>
            <w:bookmarkEnd w:id="9"/>
            <w:bookmarkEnd w:id="8"/>
            <w:r w:rsidRPr="006D03A1">
              <w:rPr>
                <w:rFonts w:ascii="MS Gothic" w:eastAsia="MS Gothic" w:hAnsi="MS Gothic" w:cstheme="minorHAnsi"/>
                <w:sz w:val="20"/>
                <w:szCs w:val="20"/>
              </w:rPr>
              <w:t xml:space="preserve"> </w:t>
            </w:r>
            <w:r w:rsidRPr="006D03A1">
              <w:rPr>
                <w:rFonts w:asciiTheme="minorHAnsi" w:hAnsiTheme="minorHAnsi" w:cstheme="minorHAnsi"/>
                <w:sz w:val="20"/>
                <w:szCs w:val="20"/>
              </w:rPr>
              <w:t>Chemical hazard</w:t>
            </w:r>
            <w:r w:rsidR="0087477F" w:rsidRPr="006D03A1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6D03A1">
              <w:rPr>
                <w:rFonts w:ascii="MS Gothic" w:eastAsia="MS Gothic" w:hAnsi="MS Gothic"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Pr="006D03A1">
              <w:rPr>
                <w:rFonts w:ascii="MS Gothic" w:eastAsia="MS Gothic" w:hAnsi="MS Gothic" w:cstheme="minorHAnsi"/>
                <w:sz w:val="20"/>
                <w:szCs w:val="20"/>
              </w:rPr>
              <w:instrText xml:space="preserve"> </w:instrText>
            </w:r>
            <w:r w:rsidRPr="006D03A1">
              <w:rPr>
                <w:rFonts w:ascii="MS Gothic" w:eastAsia="MS Gothic" w:hAnsi="MS Gothic" w:cstheme="minorHAnsi" w:hint="eastAsia"/>
                <w:sz w:val="20"/>
                <w:szCs w:val="20"/>
              </w:rPr>
              <w:instrText>FORMCHECKBOX</w:instrText>
            </w:r>
            <w:r w:rsidRPr="006D03A1">
              <w:rPr>
                <w:rFonts w:ascii="MS Gothic" w:eastAsia="MS Gothic" w:hAnsi="MS Gothic" w:cstheme="minorHAnsi"/>
                <w:sz w:val="20"/>
                <w:szCs w:val="20"/>
              </w:rPr>
              <w:instrText xml:space="preserve"> </w:instrText>
            </w:r>
            <w:r w:rsidR="00073CE3">
              <w:rPr>
                <w:rFonts w:ascii="MS Gothic" w:eastAsia="MS Gothic" w:hAnsi="MS Gothic" w:cstheme="minorHAnsi"/>
                <w:sz w:val="20"/>
                <w:szCs w:val="20"/>
              </w:rPr>
            </w:r>
            <w:r w:rsidR="00073CE3">
              <w:rPr>
                <w:rFonts w:ascii="MS Gothic" w:eastAsia="MS Gothic" w:hAnsi="MS Gothic" w:cstheme="minorHAnsi"/>
                <w:sz w:val="20"/>
                <w:szCs w:val="20"/>
              </w:rPr>
              <w:fldChar w:fldCharType="separate"/>
            </w:r>
            <w:r w:rsidRPr="006D03A1">
              <w:rPr>
                <w:rFonts w:ascii="MS Gothic" w:eastAsia="MS Gothic" w:hAnsi="MS Gothic" w:cstheme="minorHAnsi"/>
                <w:sz w:val="20"/>
                <w:szCs w:val="20"/>
              </w:rPr>
              <w:fldChar w:fldCharType="end"/>
            </w:r>
            <w:bookmarkEnd w:id="10"/>
            <w:r w:rsidRPr="006D03A1">
              <w:rPr>
                <w:rFonts w:ascii="MS Gothic" w:eastAsia="MS Gothic" w:hAnsi="MS Gothic" w:cstheme="minorHAnsi"/>
                <w:sz w:val="20"/>
                <w:szCs w:val="20"/>
              </w:rPr>
              <w:t xml:space="preserve"> </w:t>
            </w:r>
            <w:r w:rsidRPr="006D03A1">
              <w:rPr>
                <w:rFonts w:asciiTheme="minorHAnsi" w:hAnsiTheme="minorHAnsi" w:cstheme="minorHAnsi"/>
                <w:sz w:val="20"/>
                <w:szCs w:val="20"/>
              </w:rPr>
              <w:t>Immune-compromised</w:t>
            </w:r>
          </w:p>
        </w:tc>
      </w:tr>
      <w:tr w:rsidR="005B1926" w:rsidRPr="006D03A1" w14:paraId="73FE1322" w14:textId="77777777" w:rsidTr="005D107A">
        <w:trPr>
          <w:trHeight w:val="360"/>
        </w:trPr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7A8A8"/>
            <w:vAlign w:val="center"/>
          </w:tcPr>
          <w:p w14:paraId="56037EB1" w14:textId="77777777" w:rsidR="005B1926" w:rsidRPr="006D03A1" w:rsidRDefault="005B1926" w:rsidP="005D107A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7A8A8"/>
            <w:vAlign w:val="center"/>
          </w:tcPr>
          <w:p w14:paraId="5F201D85" w14:textId="77777777" w:rsidR="005B1926" w:rsidRPr="006D03A1" w:rsidRDefault="005B1926" w:rsidP="005D107A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7A8A8"/>
            <w:vAlign w:val="center"/>
          </w:tcPr>
          <w:p w14:paraId="6E19739F" w14:textId="4EFE3AA7" w:rsidR="005B1926" w:rsidRPr="006D03A1" w:rsidRDefault="005B1926" w:rsidP="005D107A">
            <w:pPr>
              <w:spacing w:after="0" w:line="240" w:lineRule="auto"/>
              <w:ind w:left="18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03A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Section C: </w:t>
            </w:r>
            <w:r w:rsidR="00441C7C" w:rsidRPr="006D03A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IACUC </w:t>
            </w:r>
            <w:r w:rsidRPr="006D03A1">
              <w:rPr>
                <w:rFonts w:asciiTheme="minorHAnsi" w:hAnsiTheme="minorHAnsi" w:cstheme="minorHAnsi"/>
                <w:b/>
                <w:sz w:val="20"/>
                <w:szCs w:val="20"/>
              </w:rPr>
              <w:t>TRANSFER</w:t>
            </w:r>
            <w:r w:rsidR="00FF08D1" w:rsidRPr="006D03A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E1DC6" w:rsidRPr="006D03A1">
              <w:rPr>
                <w:rFonts w:asciiTheme="minorHAnsi" w:hAnsiTheme="minorHAnsi" w:cstheme="minorHAnsi"/>
                <w:b/>
                <w:sz w:val="20"/>
                <w:szCs w:val="20"/>
              </w:rPr>
              <w:t>NOTIFICATION</w:t>
            </w:r>
          </w:p>
        </w:tc>
        <w:tc>
          <w:tcPr>
            <w:tcW w:w="3624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7A8A8"/>
            <w:vAlign w:val="center"/>
          </w:tcPr>
          <w:p w14:paraId="617581B6" w14:textId="77777777" w:rsidR="005B1926" w:rsidRPr="006D03A1" w:rsidRDefault="005B1926" w:rsidP="005D107A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08D1" w:rsidRPr="006D03A1" w14:paraId="7C84F4C1" w14:textId="77777777" w:rsidTr="006C215B">
        <w:trPr>
          <w:trHeight w:val="360"/>
        </w:trPr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47CE50B" w14:textId="5B65C969" w:rsidR="00FF08D1" w:rsidRPr="006D03A1" w:rsidRDefault="007A0030" w:rsidP="006C215B">
            <w:pPr>
              <w:spacing w:after="0" w:line="240" w:lineRule="auto"/>
              <w:ind w:left="86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03A1">
              <w:rPr>
                <w:rFonts w:asciiTheme="minorHAnsi" w:hAnsiTheme="minorHAnsi" w:cstheme="minorHAnsi"/>
                <w:sz w:val="20"/>
                <w:szCs w:val="20"/>
              </w:rPr>
              <w:t>Source</w:t>
            </w:r>
            <w:r w:rsidR="00FF08D1" w:rsidRPr="006D03A1">
              <w:rPr>
                <w:rFonts w:asciiTheme="minorHAnsi" w:hAnsiTheme="minorHAnsi" w:cstheme="minorHAnsi"/>
                <w:sz w:val="20"/>
                <w:szCs w:val="20"/>
              </w:rPr>
              <w:t xml:space="preserve"> PI Name/Dept.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  <w:vAlign w:val="center"/>
          </w:tcPr>
          <w:p w14:paraId="666B951C" w14:textId="77777777" w:rsidR="00FF08D1" w:rsidRPr="006D03A1" w:rsidRDefault="00FF08D1" w:rsidP="006C215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  <w:vAlign w:val="center"/>
          </w:tcPr>
          <w:p w14:paraId="48444344" w14:textId="50D50255" w:rsidR="00FF08D1" w:rsidRPr="006D03A1" w:rsidRDefault="0087477F" w:rsidP="006C215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03A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6D03A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D03A1">
              <w:rPr>
                <w:rFonts w:asciiTheme="minorHAnsi" w:hAnsiTheme="minorHAnsi" w:cstheme="minorHAnsi"/>
                <w:sz w:val="20"/>
                <w:szCs w:val="20"/>
              </w:rPr>
            </w:r>
            <w:r w:rsidRPr="006D03A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D03A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624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DD55759" w14:textId="77777777" w:rsidR="00FF08D1" w:rsidRPr="006D03A1" w:rsidRDefault="00FF08D1" w:rsidP="006C215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08D1" w:rsidRPr="006D03A1" w14:paraId="73A968C0" w14:textId="77777777" w:rsidTr="006C215B">
        <w:trPr>
          <w:trHeight w:val="360"/>
        </w:trPr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3AE8109" w14:textId="5A8A9223" w:rsidR="00FF08D1" w:rsidRPr="006D03A1" w:rsidRDefault="007A0030" w:rsidP="006C215B">
            <w:pPr>
              <w:spacing w:after="0" w:line="240" w:lineRule="auto"/>
              <w:ind w:left="86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03A1">
              <w:rPr>
                <w:rFonts w:asciiTheme="minorHAnsi" w:hAnsiTheme="minorHAnsi" w:cstheme="minorHAnsi"/>
                <w:sz w:val="20"/>
                <w:szCs w:val="20"/>
              </w:rPr>
              <w:t>Source</w:t>
            </w:r>
            <w:r w:rsidR="00FF08D1" w:rsidRPr="006D03A1">
              <w:rPr>
                <w:rFonts w:asciiTheme="minorHAnsi" w:hAnsiTheme="minorHAnsi" w:cstheme="minorHAnsi"/>
                <w:sz w:val="20"/>
                <w:szCs w:val="20"/>
              </w:rPr>
              <w:t xml:space="preserve"> protocol #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  <w:vAlign w:val="center"/>
          </w:tcPr>
          <w:p w14:paraId="2898DF8F" w14:textId="77777777" w:rsidR="00FF08D1" w:rsidRPr="006D03A1" w:rsidRDefault="00FF08D1" w:rsidP="006C215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  <w:vAlign w:val="center"/>
          </w:tcPr>
          <w:p w14:paraId="0BC527A6" w14:textId="07D0CD93" w:rsidR="00FF08D1" w:rsidRPr="006D03A1" w:rsidRDefault="0087477F" w:rsidP="006C215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03A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6D03A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D03A1">
              <w:rPr>
                <w:rFonts w:asciiTheme="minorHAnsi" w:hAnsiTheme="minorHAnsi" w:cstheme="minorHAnsi"/>
                <w:sz w:val="20"/>
                <w:szCs w:val="20"/>
              </w:rPr>
            </w:r>
            <w:r w:rsidRPr="006D03A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D03A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624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58ED5B6" w14:textId="77777777" w:rsidR="00FF08D1" w:rsidRPr="006D03A1" w:rsidRDefault="00FF08D1" w:rsidP="006C215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08D1" w:rsidRPr="006D03A1" w14:paraId="71C8293E" w14:textId="77777777" w:rsidTr="006C215B">
        <w:trPr>
          <w:trHeight w:val="360"/>
        </w:trPr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5249273" w14:textId="3573D5D4" w:rsidR="00FF08D1" w:rsidRPr="006D03A1" w:rsidRDefault="007A0030" w:rsidP="006C215B">
            <w:pPr>
              <w:spacing w:after="0" w:line="240" w:lineRule="auto"/>
              <w:ind w:left="86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03A1">
              <w:rPr>
                <w:rFonts w:asciiTheme="minorHAnsi" w:hAnsiTheme="minorHAnsi" w:cstheme="minorHAnsi"/>
                <w:sz w:val="20"/>
                <w:szCs w:val="20"/>
              </w:rPr>
              <w:t>Source</w:t>
            </w:r>
            <w:r w:rsidR="00FF08D1" w:rsidRPr="006D03A1">
              <w:rPr>
                <w:rFonts w:asciiTheme="minorHAnsi" w:hAnsiTheme="minorHAnsi" w:cstheme="minorHAnsi"/>
                <w:sz w:val="20"/>
                <w:szCs w:val="20"/>
              </w:rPr>
              <w:t xml:space="preserve"> PI email</w:t>
            </w:r>
            <w:r w:rsidR="00A208EB" w:rsidRPr="006D03A1">
              <w:rPr>
                <w:rFonts w:asciiTheme="minorHAnsi" w:hAnsiTheme="minorHAnsi" w:cstheme="minorHAnsi"/>
                <w:sz w:val="20"/>
                <w:szCs w:val="20"/>
              </w:rPr>
              <w:t xml:space="preserve">/phone 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  <w:vAlign w:val="center"/>
          </w:tcPr>
          <w:p w14:paraId="271313A1" w14:textId="77777777" w:rsidR="00FF08D1" w:rsidRPr="006D03A1" w:rsidRDefault="00FF08D1" w:rsidP="006C215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  <w:vAlign w:val="center"/>
          </w:tcPr>
          <w:p w14:paraId="21E4D6C4" w14:textId="48E43192" w:rsidR="00FF08D1" w:rsidRPr="006D03A1" w:rsidRDefault="0087477F" w:rsidP="006C215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03A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6D03A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D03A1">
              <w:rPr>
                <w:rFonts w:asciiTheme="minorHAnsi" w:hAnsiTheme="minorHAnsi" w:cstheme="minorHAnsi"/>
                <w:sz w:val="20"/>
                <w:szCs w:val="20"/>
              </w:rPr>
            </w:r>
            <w:r w:rsidRPr="006D03A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D03A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624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30FD76C" w14:textId="77777777" w:rsidR="00FF08D1" w:rsidRPr="006D03A1" w:rsidRDefault="00FF08D1" w:rsidP="006C215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045C" w:rsidRPr="006D03A1" w14:paraId="13E8564C" w14:textId="77777777" w:rsidTr="00176C4A">
        <w:trPr>
          <w:trHeight w:val="360"/>
        </w:trPr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530EE64" w14:textId="08C5903A" w:rsidR="004E045C" w:rsidRPr="006D03A1" w:rsidRDefault="004E045C" w:rsidP="006C215B">
            <w:pPr>
              <w:spacing w:after="0" w:line="240" w:lineRule="auto"/>
              <w:ind w:left="86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03A1">
              <w:rPr>
                <w:sz w:val="20"/>
                <w:szCs w:val="20"/>
              </w:rPr>
              <w:t xml:space="preserve">Is this a donation of animals? 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  <w:vAlign w:val="center"/>
          </w:tcPr>
          <w:p w14:paraId="71367A05" w14:textId="77777777" w:rsidR="004E045C" w:rsidRPr="006D03A1" w:rsidRDefault="004E045C" w:rsidP="006C215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04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B1F1EAB" w14:textId="7DD695A8" w:rsidR="004E045C" w:rsidRPr="006D03A1" w:rsidRDefault="004E045C" w:rsidP="006C215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03A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 w:rsidRPr="006D03A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73CE3">
              <w:rPr>
                <w:rFonts w:asciiTheme="minorHAnsi" w:hAnsiTheme="minorHAnsi" w:cstheme="minorHAnsi"/>
                <w:sz w:val="20"/>
                <w:szCs w:val="20"/>
              </w:rPr>
            </w:r>
            <w:r w:rsidR="00073C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D03A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4"/>
            <w:r w:rsidRPr="006D03A1">
              <w:rPr>
                <w:rFonts w:asciiTheme="minorHAnsi" w:hAnsiTheme="minorHAnsi" w:cstheme="minorHAnsi"/>
                <w:sz w:val="20"/>
                <w:szCs w:val="20"/>
              </w:rPr>
              <w:t xml:space="preserve"> Yes</w:t>
            </w:r>
            <w:r w:rsidRPr="006D03A1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6D03A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5"/>
            <w:r w:rsidRPr="006D03A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73CE3">
              <w:rPr>
                <w:rFonts w:asciiTheme="minorHAnsi" w:hAnsiTheme="minorHAnsi" w:cstheme="minorHAnsi"/>
                <w:sz w:val="20"/>
                <w:szCs w:val="20"/>
              </w:rPr>
            </w:r>
            <w:r w:rsidR="00073C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D03A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5"/>
            <w:r w:rsidRPr="006D03A1">
              <w:rPr>
                <w:rFonts w:asciiTheme="minorHAnsi" w:hAnsiTheme="minorHAnsi" w:cstheme="minorHAnsi"/>
                <w:sz w:val="20"/>
                <w:szCs w:val="20"/>
              </w:rPr>
              <w:t xml:space="preserve"> No</w:t>
            </w:r>
            <w:r w:rsidRPr="006D03A1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6D03A1">
              <w:rPr>
                <w:sz w:val="20"/>
                <w:szCs w:val="20"/>
              </w:rPr>
              <w:t xml:space="preserve">NOTE: Donated animals must be </w:t>
            </w:r>
            <w:r>
              <w:rPr>
                <w:sz w:val="20"/>
                <w:szCs w:val="20"/>
              </w:rPr>
              <w:t xml:space="preserve">experimentally </w:t>
            </w:r>
            <w:r w:rsidRPr="006D03A1">
              <w:rPr>
                <w:sz w:val="20"/>
                <w:szCs w:val="20"/>
              </w:rPr>
              <w:t>naïve.</w:t>
            </w:r>
          </w:p>
        </w:tc>
      </w:tr>
      <w:tr w:rsidR="006D03A1" w:rsidRPr="006D03A1" w14:paraId="75226494" w14:textId="77777777" w:rsidTr="006C215B">
        <w:trPr>
          <w:trHeight w:val="360"/>
        </w:trPr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2873A8D" w14:textId="6B14C30B" w:rsidR="006D03A1" w:rsidRPr="006D03A1" w:rsidRDefault="006D03A1" w:rsidP="006C215B">
            <w:pPr>
              <w:spacing w:after="0" w:line="240" w:lineRule="auto"/>
              <w:ind w:left="86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03A1">
              <w:rPr>
                <w:sz w:val="20"/>
                <w:szCs w:val="20"/>
              </w:rPr>
              <w:t xml:space="preserve">Approved in recipient PI’s protocol? 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  <w:vAlign w:val="center"/>
          </w:tcPr>
          <w:p w14:paraId="08DE0413" w14:textId="77777777" w:rsidR="006D03A1" w:rsidRPr="006D03A1" w:rsidRDefault="006D03A1" w:rsidP="006C215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04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33B0E18" w14:textId="0FA3ABA9" w:rsidR="006D03A1" w:rsidRPr="006D03A1" w:rsidRDefault="006D03A1" w:rsidP="006C215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03A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6"/>
            <w:r w:rsidRPr="006D03A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73CE3">
              <w:rPr>
                <w:rFonts w:asciiTheme="minorHAnsi" w:hAnsiTheme="minorHAnsi" w:cstheme="minorHAnsi"/>
                <w:sz w:val="20"/>
                <w:szCs w:val="20"/>
              </w:rPr>
            </w:r>
            <w:r w:rsidR="00073C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D03A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6"/>
            <w:r w:rsidRPr="006D03A1">
              <w:rPr>
                <w:rFonts w:asciiTheme="minorHAnsi" w:hAnsiTheme="minorHAnsi" w:cstheme="minorHAnsi"/>
                <w:sz w:val="20"/>
                <w:szCs w:val="20"/>
              </w:rPr>
              <w:t xml:space="preserve"> Yes</w:t>
            </w:r>
            <w:r w:rsidRPr="006D03A1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6D03A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"/>
            <w:r w:rsidRPr="006D03A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73CE3">
              <w:rPr>
                <w:rFonts w:asciiTheme="minorHAnsi" w:hAnsiTheme="minorHAnsi" w:cstheme="minorHAnsi"/>
                <w:sz w:val="20"/>
                <w:szCs w:val="20"/>
              </w:rPr>
            </w:r>
            <w:r w:rsidR="00073C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D03A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7"/>
            <w:r w:rsidRPr="006D03A1">
              <w:rPr>
                <w:rFonts w:asciiTheme="minorHAnsi" w:hAnsiTheme="minorHAnsi" w:cstheme="minorHAnsi"/>
                <w:sz w:val="20"/>
                <w:szCs w:val="20"/>
              </w:rPr>
              <w:t xml:space="preserve"> No</w:t>
            </w:r>
          </w:p>
          <w:p w14:paraId="19BFFB8F" w14:textId="088B4376" w:rsidR="006C215B" w:rsidRPr="006C215B" w:rsidRDefault="006D03A1" w:rsidP="006C215B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6D03A1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6D03A1">
              <w:rPr>
                <w:sz w:val="20"/>
                <w:szCs w:val="20"/>
              </w:rPr>
              <w:t>If ‘No’, contact the IACUC office before proceeding with the transfer.</w:t>
            </w:r>
          </w:p>
        </w:tc>
      </w:tr>
      <w:tr w:rsidR="00947907" w:rsidRPr="006D03A1" w14:paraId="409D705B" w14:textId="77777777" w:rsidTr="005D107A">
        <w:trPr>
          <w:trHeight w:val="360"/>
        </w:trPr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7A8A8"/>
            <w:vAlign w:val="center"/>
          </w:tcPr>
          <w:p w14:paraId="144DA194" w14:textId="77777777" w:rsidR="00947907" w:rsidRPr="006D03A1" w:rsidRDefault="00947907" w:rsidP="005D107A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7A8A8"/>
            <w:vAlign w:val="center"/>
          </w:tcPr>
          <w:p w14:paraId="013C64EA" w14:textId="77777777" w:rsidR="00947907" w:rsidRPr="006D03A1" w:rsidRDefault="00947907" w:rsidP="005D107A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7A8A8"/>
            <w:vAlign w:val="center"/>
          </w:tcPr>
          <w:p w14:paraId="04F816B0" w14:textId="517C0185" w:rsidR="00947907" w:rsidRPr="006D03A1" w:rsidRDefault="005B1926" w:rsidP="005D107A">
            <w:pPr>
              <w:spacing w:after="0" w:line="240" w:lineRule="auto"/>
              <w:ind w:left="18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03A1">
              <w:rPr>
                <w:rFonts w:asciiTheme="minorHAnsi" w:hAnsiTheme="minorHAnsi" w:cstheme="minorHAnsi"/>
                <w:b/>
                <w:sz w:val="20"/>
                <w:szCs w:val="20"/>
              </w:rPr>
              <w:t>Section D</w:t>
            </w:r>
            <w:r w:rsidR="00947907" w:rsidRPr="006D03A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="005C0084" w:rsidRPr="006D03A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DLAR </w:t>
            </w:r>
            <w:r w:rsidR="00947907" w:rsidRPr="006D03A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TRANSPORTATION </w:t>
            </w:r>
            <w:r w:rsidR="00FF08D1" w:rsidRPr="006D03A1">
              <w:rPr>
                <w:rFonts w:asciiTheme="minorHAnsi" w:hAnsiTheme="minorHAnsi" w:cstheme="minorHAnsi"/>
                <w:b/>
                <w:sz w:val="20"/>
                <w:szCs w:val="20"/>
              </w:rPr>
              <w:t>REQUEST</w:t>
            </w:r>
          </w:p>
        </w:tc>
        <w:tc>
          <w:tcPr>
            <w:tcW w:w="3624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7A8A8"/>
            <w:vAlign w:val="center"/>
          </w:tcPr>
          <w:p w14:paraId="3C8B21D3" w14:textId="77777777" w:rsidR="00947907" w:rsidRPr="006D03A1" w:rsidRDefault="00947907" w:rsidP="005D107A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3868" w:rsidRPr="006D03A1" w14:paraId="7BAC4CAA" w14:textId="77777777" w:rsidTr="00543868">
        <w:trPr>
          <w:trHeight w:val="360"/>
        </w:trPr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  <w:vAlign w:val="center"/>
          </w:tcPr>
          <w:p w14:paraId="31E8FFFB" w14:textId="10819B66" w:rsidR="00543868" w:rsidRPr="006D03A1" w:rsidRDefault="00543868" w:rsidP="00543868">
            <w:pPr>
              <w:spacing w:after="0" w:line="240" w:lineRule="auto"/>
              <w:ind w:left="79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Will animals be transported?</w:t>
            </w:r>
          </w:p>
        </w:tc>
        <w:tc>
          <w:tcPr>
            <w:tcW w:w="42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  <w:vAlign w:val="center"/>
          </w:tcPr>
          <w:p w14:paraId="52B11F7E" w14:textId="77777777" w:rsidR="00543868" w:rsidRPr="006D03A1" w:rsidRDefault="00543868" w:rsidP="005D107A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  <w:vAlign w:val="center"/>
          </w:tcPr>
          <w:p w14:paraId="70120068" w14:textId="23F618DA" w:rsidR="00543868" w:rsidRPr="006D03A1" w:rsidRDefault="00543868" w:rsidP="00543868">
            <w:pPr>
              <w:spacing w:after="0" w:line="240" w:lineRule="auto"/>
              <w:ind w:left="181" w:hanging="17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03A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3A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73CE3">
              <w:rPr>
                <w:rFonts w:asciiTheme="minorHAnsi" w:hAnsiTheme="minorHAnsi" w:cstheme="minorHAnsi"/>
                <w:sz w:val="20"/>
                <w:szCs w:val="20"/>
              </w:rPr>
            </w:r>
            <w:r w:rsidR="00073C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D03A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D03A1">
              <w:rPr>
                <w:rFonts w:asciiTheme="minorHAnsi" w:hAnsiTheme="minorHAnsi" w:cstheme="minorHAnsi"/>
                <w:sz w:val="20"/>
                <w:szCs w:val="20"/>
              </w:rPr>
              <w:t xml:space="preserve"> Yes</w:t>
            </w:r>
            <w:r w:rsidRPr="006D03A1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6D03A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03A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73CE3">
              <w:rPr>
                <w:rFonts w:asciiTheme="minorHAnsi" w:hAnsiTheme="minorHAnsi" w:cstheme="minorHAnsi"/>
                <w:sz w:val="20"/>
                <w:szCs w:val="20"/>
              </w:rPr>
            </w:r>
            <w:r w:rsidR="00073C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D03A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D03A1">
              <w:rPr>
                <w:rFonts w:asciiTheme="minorHAnsi" w:hAnsiTheme="minorHAnsi" w:cstheme="minorHAnsi"/>
                <w:sz w:val="20"/>
                <w:szCs w:val="20"/>
              </w:rPr>
              <w:t xml:space="preserve"> No</w:t>
            </w:r>
          </w:p>
        </w:tc>
        <w:tc>
          <w:tcPr>
            <w:tcW w:w="3624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DA69B9A" w14:textId="1FF8B9A1" w:rsidR="00543868" w:rsidRPr="006D03A1" w:rsidRDefault="00543868" w:rsidP="005D107A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7907" w:rsidRPr="006D03A1" w14:paraId="704D7012" w14:textId="77777777" w:rsidTr="006C215B">
        <w:trPr>
          <w:trHeight w:val="360"/>
        </w:trPr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2EC1F55" w14:textId="77777777" w:rsidR="00947907" w:rsidRPr="006D03A1" w:rsidRDefault="00947907" w:rsidP="006C215B">
            <w:pPr>
              <w:spacing w:after="0" w:line="240" w:lineRule="auto"/>
              <w:ind w:left="86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03A1">
              <w:rPr>
                <w:rFonts w:asciiTheme="minorHAnsi" w:hAnsiTheme="minorHAnsi" w:cstheme="minorHAnsi"/>
                <w:sz w:val="20"/>
                <w:szCs w:val="20"/>
              </w:rPr>
              <w:t xml:space="preserve">Originating location (building/room) 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  <w:vAlign w:val="center"/>
          </w:tcPr>
          <w:p w14:paraId="677AFCA2" w14:textId="77777777" w:rsidR="00947907" w:rsidRPr="006D03A1" w:rsidRDefault="00947907" w:rsidP="006C215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43ABD52" w14:textId="1B0AB358" w:rsidR="00947907" w:rsidRPr="006D03A1" w:rsidRDefault="006D03A1" w:rsidP="006C215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03A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 w:rsidRPr="006D03A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D03A1">
              <w:rPr>
                <w:rFonts w:asciiTheme="minorHAnsi" w:hAnsiTheme="minorHAnsi" w:cstheme="minorHAnsi"/>
                <w:sz w:val="20"/>
                <w:szCs w:val="20"/>
              </w:rPr>
            </w:r>
            <w:r w:rsidRPr="006D03A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D03A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C7DF744" w14:textId="0F605A00" w:rsidR="00947907" w:rsidRPr="006D03A1" w:rsidRDefault="00863A7A" w:rsidP="006C215B">
            <w:pPr>
              <w:spacing w:after="0" w:line="240" w:lineRule="auto"/>
              <w:ind w:left="86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03A1">
              <w:rPr>
                <w:rFonts w:asciiTheme="minorHAnsi" w:hAnsiTheme="minorHAnsi" w:cstheme="minorHAnsi"/>
                <w:sz w:val="20"/>
                <w:szCs w:val="20"/>
              </w:rPr>
              <w:t>Transport</w:t>
            </w:r>
            <w:r w:rsidR="00947907" w:rsidRPr="006D03A1">
              <w:rPr>
                <w:rFonts w:asciiTheme="minorHAnsi" w:hAnsiTheme="minorHAnsi" w:cstheme="minorHAnsi"/>
                <w:sz w:val="20"/>
                <w:szCs w:val="20"/>
              </w:rPr>
              <w:t xml:space="preserve"> date/time 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783A493" w14:textId="496D2113" w:rsidR="00947907" w:rsidRPr="006D03A1" w:rsidRDefault="006D03A1" w:rsidP="006C215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03A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Pr="006D03A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D03A1">
              <w:rPr>
                <w:rFonts w:asciiTheme="minorHAnsi" w:hAnsiTheme="minorHAnsi" w:cstheme="minorHAnsi"/>
                <w:sz w:val="20"/>
                <w:szCs w:val="20"/>
              </w:rPr>
            </w:r>
            <w:r w:rsidRPr="006D03A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D03A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9"/>
          </w:p>
        </w:tc>
      </w:tr>
      <w:tr w:rsidR="00947907" w:rsidRPr="006D03A1" w14:paraId="3DE4E803" w14:textId="77777777" w:rsidTr="006C215B">
        <w:trPr>
          <w:trHeight w:val="360"/>
        </w:trPr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5D1461E" w14:textId="77777777" w:rsidR="00947907" w:rsidRPr="006D03A1" w:rsidRDefault="00947907" w:rsidP="006C215B">
            <w:pPr>
              <w:spacing w:after="0" w:line="240" w:lineRule="auto"/>
              <w:ind w:left="86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03A1">
              <w:rPr>
                <w:rFonts w:asciiTheme="minorHAnsi" w:hAnsiTheme="minorHAnsi" w:cstheme="minorHAnsi"/>
                <w:sz w:val="20"/>
                <w:szCs w:val="20"/>
              </w:rPr>
              <w:t xml:space="preserve">Destination location (building/room) 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  <w:vAlign w:val="center"/>
          </w:tcPr>
          <w:p w14:paraId="287BD62D" w14:textId="77777777" w:rsidR="00947907" w:rsidRPr="006D03A1" w:rsidRDefault="00947907" w:rsidP="006C215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1D437B1" w14:textId="40CC2FB3" w:rsidR="00947907" w:rsidRPr="006D03A1" w:rsidRDefault="006D03A1" w:rsidP="006C215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03A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 w:rsidRPr="006D03A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D03A1">
              <w:rPr>
                <w:rFonts w:asciiTheme="minorHAnsi" w:hAnsiTheme="minorHAnsi" w:cstheme="minorHAnsi"/>
                <w:sz w:val="20"/>
                <w:szCs w:val="20"/>
              </w:rPr>
            </w:r>
            <w:r w:rsidRPr="006D03A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D03A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56955BF" w14:textId="77777777" w:rsidR="00947907" w:rsidRPr="006D03A1" w:rsidRDefault="00947907" w:rsidP="006C215B">
            <w:pPr>
              <w:spacing w:after="0" w:line="240" w:lineRule="auto"/>
              <w:ind w:left="87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03A1">
              <w:rPr>
                <w:rFonts w:asciiTheme="minorHAnsi" w:hAnsiTheme="minorHAnsi" w:cstheme="minorHAnsi"/>
                <w:sz w:val="20"/>
                <w:szCs w:val="20"/>
              </w:rPr>
              <w:t>Return date/time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50B4F10" w14:textId="63E5AEB9" w:rsidR="00947907" w:rsidRPr="006D03A1" w:rsidRDefault="006D03A1" w:rsidP="006C215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03A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 w:rsidRPr="006D03A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D03A1">
              <w:rPr>
                <w:rFonts w:asciiTheme="minorHAnsi" w:hAnsiTheme="minorHAnsi" w:cstheme="minorHAnsi"/>
                <w:sz w:val="20"/>
                <w:szCs w:val="20"/>
              </w:rPr>
            </w:r>
            <w:r w:rsidRPr="006D03A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D03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D03A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1"/>
          </w:p>
        </w:tc>
      </w:tr>
      <w:tr w:rsidR="006D03A1" w:rsidRPr="006D03A1" w14:paraId="428B67B0" w14:textId="77777777" w:rsidTr="006C215B">
        <w:trPr>
          <w:trHeight w:val="360"/>
        </w:trPr>
        <w:tc>
          <w:tcPr>
            <w:tcW w:w="1099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FE93E4E" w14:textId="77777777" w:rsidR="006D03A1" w:rsidRPr="006D03A1" w:rsidRDefault="006D03A1" w:rsidP="006C215B">
            <w:pPr>
              <w:spacing w:after="60" w:line="240" w:lineRule="auto"/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03A1">
              <w:rPr>
                <w:rFonts w:asciiTheme="minorHAnsi" w:hAnsiTheme="minorHAnsi" w:cstheme="minorHAnsi"/>
                <w:b/>
                <w:sz w:val="20"/>
                <w:szCs w:val="20"/>
              </w:rPr>
              <w:t>IACUC ONLY</w:t>
            </w:r>
          </w:p>
          <w:p w14:paraId="48D4CDE2" w14:textId="5201A9D1" w:rsidR="006D03A1" w:rsidRDefault="006D03A1" w:rsidP="006C215B">
            <w:pPr>
              <w:spacing w:after="6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8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73CE3">
              <w:rPr>
                <w:rFonts w:asciiTheme="minorHAnsi" w:hAnsiTheme="minorHAnsi" w:cstheme="minorHAnsi"/>
                <w:sz w:val="20"/>
                <w:szCs w:val="20"/>
              </w:rPr>
            </w:r>
            <w:r w:rsidR="00073C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2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D03A1">
              <w:rPr>
                <w:rFonts w:asciiTheme="minorHAnsi" w:hAnsiTheme="minorHAnsi" w:cstheme="minorHAnsi"/>
                <w:sz w:val="20"/>
                <w:szCs w:val="20"/>
              </w:rPr>
              <w:t xml:space="preserve">APPROVAL OF TRANSFER IN PROTOCOL VERIFIED BY IACUC </w:t>
            </w:r>
            <w:r w:rsidR="006C215B" w:rsidRPr="006D03A1">
              <w:rPr>
                <w:rFonts w:asciiTheme="minorHAnsi" w:hAnsiTheme="minorHAnsi" w:cstheme="minorHAnsi"/>
                <w:sz w:val="20"/>
                <w:szCs w:val="20"/>
              </w:rPr>
              <w:t>REPRESENTATIVE</w:t>
            </w:r>
          </w:p>
          <w:p w14:paraId="45909DE5" w14:textId="4B5F87B3" w:rsidR="006D03A1" w:rsidRDefault="006D03A1" w:rsidP="00543868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215B">
              <w:rPr>
                <w:rFonts w:asciiTheme="minorHAnsi" w:hAnsiTheme="minorHAnsi" w:cstheme="minorHAnsi"/>
                <w:b/>
                <w:sz w:val="20"/>
                <w:szCs w:val="20"/>
              </w:rPr>
              <w:t>Verified by: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3"/>
            <w:r w:rsidR="006C215B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6C215B" w:rsidRPr="006D03A1">
              <w:rPr>
                <w:rFonts w:asciiTheme="minorHAnsi" w:hAnsiTheme="minorHAnsi" w:cstheme="minorHAnsi"/>
                <w:b/>
                <w:sz w:val="20"/>
                <w:szCs w:val="20"/>
              </w:rPr>
              <w:t>Date:</w:t>
            </w:r>
            <w:r w:rsidR="006C21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C215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 w:rsidR="006C215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6C215B">
              <w:rPr>
                <w:rFonts w:asciiTheme="minorHAnsi" w:hAnsiTheme="minorHAnsi" w:cstheme="minorHAnsi"/>
                <w:sz w:val="20"/>
                <w:szCs w:val="20"/>
              </w:rPr>
            </w:r>
            <w:r w:rsidR="006C215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6C215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6C215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6C215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6C215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6C215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6C215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4"/>
          </w:p>
          <w:p w14:paraId="390F95CE" w14:textId="77777777" w:rsidR="006C215B" w:rsidRDefault="006C215B" w:rsidP="00543868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6DAC59" w14:textId="300D4962" w:rsidR="006C215B" w:rsidRDefault="006C215B" w:rsidP="006C215B">
            <w:pPr>
              <w:spacing w:after="60" w:line="240" w:lineRule="auto"/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03A1">
              <w:rPr>
                <w:rFonts w:asciiTheme="minorHAnsi" w:hAnsiTheme="minorHAnsi" w:cstheme="minorHAnsi"/>
                <w:b/>
                <w:sz w:val="20"/>
                <w:szCs w:val="20"/>
              </w:rPr>
              <w:t>DLAR VTS ONLY</w:t>
            </w:r>
          </w:p>
          <w:p w14:paraId="52BC50F5" w14:textId="51F0DC98" w:rsidR="006C215B" w:rsidRPr="006C215B" w:rsidRDefault="006C215B" w:rsidP="006C215B">
            <w:pPr>
              <w:spacing w:after="6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Approved</w:t>
            </w:r>
            <w:r w:rsidRPr="006C215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by: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6D03A1">
              <w:rPr>
                <w:rFonts w:asciiTheme="minorHAnsi" w:hAnsiTheme="minorHAnsi" w:cstheme="minorHAnsi"/>
                <w:b/>
                <w:sz w:val="20"/>
                <w:szCs w:val="20"/>
              </w:rPr>
              <w:t>Date: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6EDCEC53" w14:textId="2CE17405" w:rsidR="006C215B" w:rsidRDefault="006C215B" w:rsidP="006C215B">
            <w:pPr>
              <w:spacing w:after="6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73CE3">
              <w:rPr>
                <w:rFonts w:asciiTheme="minorHAnsi" w:hAnsiTheme="minorHAnsi" w:cstheme="minorHAnsi"/>
                <w:sz w:val="20"/>
                <w:szCs w:val="20"/>
              </w:rPr>
            </w:r>
            <w:r w:rsidR="00073C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C215B">
              <w:rPr>
                <w:rFonts w:asciiTheme="minorHAnsi" w:hAnsiTheme="minorHAnsi" w:cstheme="minorHAnsi"/>
                <w:sz w:val="20"/>
                <w:szCs w:val="20"/>
              </w:rPr>
              <w:t>HEALTH STATUS VERIFIED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9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73CE3">
              <w:rPr>
                <w:rFonts w:asciiTheme="minorHAnsi" w:hAnsiTheme="minorHAnsi" w:cstheme="minorHAnsi"/>
                <w:sz w:val="20"/>
                <w:szCs w:val="20"/>
              </w:rPr>
            </w:r>
            <w:r w:rsidR="00073C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5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C215B">
              <w:rPr>
                <w:rFonts w:asciiTheme="minorHAnsi" w:hAnsiTheme="minorHAnsi" w:cstheme="minorHAnsi"/>
                <w:sz w:val="20"/>
                <w:szCs w:val="20"/>
              </w:rPr>
              <w:t>DESTINATION LOCATION APPROVED IN PROTOCOL</w:t>
            </w:r>
            <w:r w:rsidR="005D107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73CE3">
              <w:rPr>
                <w:rFonts w:asciiTheme="minorHAnsi" w:hAnsiTheme="minorHAnsi" w:cstheme="minorHAnsi"/>
                <w:sz w:val="20"/>
                <w:szCs w:val="20"/>
              </w:rPr>
            </w:r>
            <w:r w:rsidR="00073C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C215B">
              <w:rPr>
                <w:rFonts w:asciiTheme="minorHAnsi" w:hAnsiTheme="minorHAnsi" w:cstheme="minorHAnsi"/>
                <w:sz w:val="20"/>
                <w:szCs w:val="20"/>
              </w:rPr>
              <w:t>TRANSPORT APPROVED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2B7FBAA" w14:textId="16CD2AC6" w:rsidR="006C215B" w:rsidRPr="006C215B" w:rsidRDefault="006C215B" w:rsidP="006C215B">
            <w:pPr>
              <w:spacing w:after="60" w:line="240" w:lineRule="auto"/>
              <w:ind w:left="0" w:firstLine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C215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Note: Cages containing hazards must be transported in secured secondary containers.</w:t>
            </w:r>
          </w:p>
          <w:p w14:paraId="7ADF631E" w14:textId="77777777" w:rsidR="006C215B" w:rsidRDefault="006C215B" w:rsidP="006C215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A74193" w14:textId="533EDECD" w:rsidR="006C215B" w:rsidRPr="006D03A1" w:rsidRDefault="006C215B" w:rsidP="006C215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0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73CE3">
              <w:rPr>
                <w:rFonts w:asciiTheme="minorHAnsi" w:hAnsiTheme="minorHAnsi" w:cstheme="minorHAnsi"/>
                <w:sz w:val="20"/>
                <w:szCs w:val="20"/>
              </w:rPr>
            </w:r>
            <w:r w:rsidR="00073C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6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EMAILED PIs/BUILDING LEADERS/BUSINESS OFFICE</w:t>
            </w:r>
            <w:r w:rsidR="00104F4D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NOTES: </w:t>
            </w:r>
            <w:r w:rsidR="00104F4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7" w:name="Text18"/>
            <w:r w:rsidR="00104F4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104F4D">
              <w:rPr>
                <w:rFonts w:asciiTheme="minorHAnsi" w:hAnsiTheme="minorHAnsi" w:cstheme="minorHAnsi"/>
                <w:sz w:val="20"/>
                <w:szCs w:val="20"/>
              </w:rPr>
            </w:r>
            <w:r w:rsidR="00104F4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104F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04F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04F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04F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04F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04F4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7"/>
          </w:p>
        </w:tc>
      </w:tr>
    </w:tbl>
    <w:p w14:paraId="5E9C9160" w14:textId="77777777" w:rsidR="00E53CA7" w:rsidRPr="007F5AE8" w:rsidRDefault="00E53CA7" w:rsidP="003015A6">
      <w:pPr>
        <w:spacing w:after="0"/>
        <w:ind w:left="0" w:right="-790" w:firstLine="0"/>
        <w:rPr>
          <w:sz w:val="10"/>
          <w:szCs w:val="10"/>
        </w:rPr>
      </w:pPr>
    </w:p>
    <w:sectPr w:rsidR="00E53CA7" w:rsidRPr="007F5AE8" w:rsidSect="001A21B2">
      <w:footerReference w:type="default" r:id="rId14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066AA" w14:textId="77777777" w:rsidR="00A30C6F" w:rsidRDefault="00A30C6F" w:rsidP="001A21B2">
      <w:pPr>
        <w:spacing w:after="0" w:line="240" w:lineRule="auto"/>
      </w:pPr>
      <w:r>
        <w:separator/>
      </w:r>
    </w:p>
  </w:endnote>
  <w:endnote w:type="continuationSeparator" w:id="0">
    <w:p w14:paraId="0D2FBBF1" w14:textId="77777777" w:rsidR="00A30C6F" w:rsidRDefault="00A30C6F" w:rsidP="001A2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55A46" w14:textId="1C70C61A" w:rsidR="007F5AE8" w:rsidRPr="007F5AE8" w:rsidRDefault="007F5AE8" w:rsidP="007F5AE8">
    <w:pPr>
      <w:pStyle w:val="Footer"/>
      <w:ind w:left="0" w:firstLine="0"/>
      <w:rPr>
        <w:sz w:val="18"/>
        <w:szCs w:val="18"/>
      </w:rPr>
    </w:pPr>
    <w:r w:rsidRPr="007F5AE8">
      <w:rPr>
        <w:sz w:val="18"/>
        <w:szCs w:val="18"/>
      </w:rPr>
      <w:t xml:space="preserve">Form Approved: </w:t>
    </w:r>
    <w:r w:rsidR="000D3AEB" w:rsidRPr="00775D61">
      <w:rPr>
        <w:sz w:val="18"/>
        <w:szCs w:val="18"/>
      </w:rPr>
      <w:t>October</w:t>
    </w:r>
    <w:r w:rsidRPr="00775D61">
      <w:rPr>
        <w:sz w:val="18"/>
        <w:szCs w:val="18"/>
      </w:rPr>
      <w:t xml:space="preserve"> 2019</w:t>
    </w:r>
    <w:r w:rsidR="00B14B26">
      <w:rPr>
        <w:sz w:val="18"/>
        <w:szCs w:val="18"/>
      </w:rPr>
      <w:t xml:space="preserve"> (updated 9/2020)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017FF" w14:textId="77777777" w:rsidR="00A30C6F" w:rsidRDefault="00A30C6F" w:rsidP="001A21B2">
      <w:pPr>
        <w:spacing w:after="0" w:line="240" w:lineRule="auto"/>
      </w:pPr>
      <w:r>
        <w:separator/>
      </w:r>
    </w:p>
  </w:footnote>
  <w:footnote w:type="continuationSeparator" w:id="0">
    <w:p w14:paraId="75A08B0A" w14:textId="77777777" w:rsidR="00A30C6F" w:rsidRDefault="00A30C6F" w:rsidP="001A2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16791"/>
    <w:multiLevelType w:val="hybridMultilevel"/>
    <w:tmpl w:val="AF886B04"/>
    <w:lvl w:ilvl="0" w:tplc="02E43B54">
      <w:start w:val="1"/>
      <w:numFmt w:val="decimal"/>
      <w:lvlText w:val="%1)"/>
      <w:lvlJc w:val="left"/>
      <w:pPr>
        <w:ind w:left="2265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CA7"/>
    <w:rsid w:val="00004D2F"/>
    <w:rsid w:val="00007EC6"/>
    <w:rsid w:val="00030AC1"/>
    <w:rsid w:val="00044BF3"/>
    <w:rsid w:val="000467E7"/>
    <w:rsid w:val="00064CEC"/>
    <w:rsid w:val="00073CE3"/>
    <w:rsid w:val="000D3AEB"/>
    <w:rsid w:val="00104F4D"/>
    <w:rsid w:val="0014247C"/>
    <w:rsid w:val="00175076"/>
    <w:rsid w:val="001765EB"/>
    <w:rsid w:val="00181DEE"/>
    <w:rsid w:val="001A21B2"/>
    <w:rsid w:val="001A358E"/>
    <w:rsid w:val="001F6E12"/>
    <w:rsid w:val="002227EB"/>
    <w:rsid w:val="0023275E"/>
    <w:rsid w:val="00244F44"/>
    <w:rsid w:val="00260DEB"/>
    <w:rsid w:val="002C2AAE"/>
    <w:rsid w:val="002C6797"/>
    <w:rsid w:val="002D7D1E"/>
    <w:rsid w:val="002E1DC6"/>
    <w:rsid w:val="002F3FF2"/>
    <w:rsid w:val="003015A6"/>
    <w:rsid w:val="00332766"/>
    <w:rsid w:val="003B09CA"/>
    <w:rsid w:val="003E6A63"/>
    <w:rsid w:val="00441C7C"/>
    <w:rsid w:val="004449B6"/>
    <w:rsid w:val="004E045C"/>
    <w:rsid w:val="004F2E53"/>
    <w:rsid w:val="005332A9"/>
    <w:rsid w:val="00543868"/>
    <w:rsid w:val="00551F51"/>
    <w:rsid w:val="00591281"/>
    <w:rsid w:val="005972E2"/>
    <w:rsid w:val="005B1926"/>
    <w:rsid w:val="005B25D6"/>
    <w:rsid w:val="005C0084"/>
    <w:rsid w:val="005D107A"/>
    <w:rsid w:val="005E0182"/>
    <w:rsid w:val="005E06BE"/>
    <w:rsid w:val="005F3176"/>
    <w:rsid w:val="005F32AD"/>
    <w:rsid w:val="006836AC"/>
    <w:rsid w:val="00687933"/>
    <w:rsid w:val="006A4DF1"/>
    <w:rsid w:val="006C215B"/>
    <w:rsid w:val="006D03A1"/>
    <w:rsid w:val="006D5894"/>
    <w:rsid w:val="006D6113"/>
    <w:rsid w:val="00704564"/>
    <w:rsid w:val="00704FC5"/>
    <w:rsid w:val="007672E8"/>
    <w:rsid w:val="00775D61"/>
    <w:rsid w:val="007865C3"/>
    <w:rsid w:val="007A0030"/>
    <w:rsid w:val="007A486B"/>
    <w:rsid w:val="007F5AE8"/>
    <w:rsid w:val="00863A7A"/>
    <w:rsid w:val="0087477F"/>
    <w:rsid w:val="008A00F7"/>
    <w:rsid w:val="008A41EF"/>
    <w:rsid w:val="00947907"/>
    <w:rsid w:val="009E7B88"/>
    <w:rsid w:val="00A208EB"/>
    <w:rsid w:val="00A2100C"/>
    <w:rsid w:val="00A30C6F"/>
    <w:rsid w:val="00A35D96"/>
    <w:rsid w:val="00A37306"/>
    <w:rsid w:val="00AB4FF8"/>
    <w:rsid w:val="00B14B26"/>
    <w:rsid w:val="00B2150D"/>
    <w:rsid w:val="00B4119C"/>
    <w:rsid w:val="00B61CAC"/>
    <w:rsid w:val="00B64D0A"/>
    <w:rsid w:val="00BB70D1"/>
    <w:rsid w:val="00CA2135"/>
    <w:rsid w:val="00CF1090"/>
    <w:rsid w:val="00D14568"/>
    <w:rsid w:val="00D21B80"/>
    <w:rsid w:val="00D63B84"/>
    <w:rsid w:val="00D964AB"/>
    <w:rsid w:val="00D97DAE"/>
    <w:rsid w:val="00DC7989"/>
    <w:rsid w:val="00DF66D6"/>
    <w:rsid w:val="00E37397"/>
    <w:rsid w:val="00E53CA7"/>
    <w:rsid w:val="00ED25B9"/>
    <w:rsid w:val="00F10251"/>
    <w:rsid w:val="00F5267C"/>
    <w:rsid w:val="00FD0988"/>
    <w:rsid w:val="00FF08D1"/>
    <w:rsid w:val="00FF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77279"/>
  <w15:docId w15:val="{0329D825-B37C-4A7D-888F-1E3A0A78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3" w:line="259" w:lineRule="auto"/>
      <w:ind w:left="1505" w:hanging="10"/>
    </w:pPr>
    <w:rPr>
      <w:rFonts w:eastAsia="Calibri" w:cs="Calibri"/>
      <w:color w:val="000000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2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1B2"/>
    <w:rPr>
      <w:rFonts w:eastAsia="Calibri" w:cs="Calibri"/>
      <w:color w:val="000000"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1A2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1B2"/>
    <w:rPr>
      <w:rFonts w:eastAsia="Calibri" w:cs="Calibri"/>
      <w:color w:val="000000"/>
      <w:sz w:val="2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A48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86B"/>
    <w:pPr>
      <w:spacing w:after="160" w:line="240" w:lineRule="auto"/>
      <w:ind w:left="0" w:firstLine="0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86B"/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86B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08D1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2E2"/>
    <w:pPr>
      <w:spacing w:after="23"/>
      <w:ind w:left="1505" w:hanging="10"/>
    </w:pPr>
    <w:rPr>
      <w:rFonts w:ascii="Calibri" w:eastAsia="Calibri" w:hAnsi="Calibri" w:cs="Calibri"/>
      <w:b/>
      <w:bCs/>
      <w:color w:val="00000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2E2"/>
    <w:rPr>
      <w:rFonts w:asciiTheme="minorHAnsi" w:eastAsia="Calibri" w:hAnsiTheme="minorHAnsi" w:cs="Calibri"/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863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ACUC@wayne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larvts@wayne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ACUC@wayne.ed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5B521A8473D74BBCA171818DD65C7E" ma:contentTypeVersion="2" ma:contentTypeDescription="Create a new document." ma:contentTypeScope="" ma:versionID="b2c3bedcd1186b13727b6c20ed66e47f">
  <xsd:schema xmlns:xsd="http://www.w3.org/2001/XMLSchema" xmlns:xs="http://www.w3.org/2001/XMLSchema" xmlns:p="http://schemas.microsoft.com/office/2006/metadata/properties" xmlns:ns2="b7bf2af2-effd-48ed-883c-897f3114acea" targetNamespace="http://schemas.microsoft.com/office/2006/metadata/properties" ma:root="true" ma:fieldsID="589e610bfd75acb809b4ab4dd4444c90" ns2:_="">
    <xsd:import namespace="b7bf2af2-effd-48ed-883c-897f3114ac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f2af2-effd-48ed-883c-897f3114ac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E652FF-579F-4B49-A68F-69F87374B8EB}">
  <ds:schemaRefs>
    <ds:schemaRef ds:uri="http://schemas.microsoft.com/office/2006/documentManagement/types"/>
    <ds:schemaRef ds:uri="b7bf2af2-effd-48ed-883c-897f3114ace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744ACCA-C7AB-4D69-B6E5-A09BA531C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bf2af2-effd-48ed-883c-897f3114ac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060755-ABCD-483E-9961-9BC44C508F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University: Division of Research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Firstname Lastname</dc:creator>
  <cp:keywords/>
  <cp:lastModifiedBy>Dorinda Monson</cp:lastModifiedBy>
  <cp:revision>4</cp:revision>
  <dcterms:created xsi:type="dcterms:W3CDTF">2020-09-24T16:27:00Z</dcterms:created>
  <dcterms:modified xsi:type="dcterms:W3CDTF">2020-09-24T18:37:00Z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0x010100775B521A8473D74BBCA171818DD65C7E</vt:lpwstr>
  </property>
</Properties>
</file>